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5878" w14:textId="65413838" w:rsidR="00AB030D" w:rsidRPr="007E0688" w:rsidRDefault="00FB4AEB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（</w:t>
      </w:r>
      <w:r w:rsidR="00AB030D"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様式第</w:t>
      </w:r>
      <w:r w:rsidR="00AB030D"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1号</w:t>
      </w: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）</w:t>
      </w:r>
    </w:p>
    <w:p w14:paraId="1BF3B888" w14:textId="77777777" w:rsidR="00AB030D" w:rsidRPr="007E0688" w:rsidRDefault="00AB030D" w:rsidP="00AB030D">
      <w:pPr>
        <w:widowControl/>
        <w:jc w:val="righ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年　　月　　日　　</w:t>
      </w:r>
    </w:p>
    <w:p w14:paraId="6FFAF113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長崎県知事　　　様</w:t>
      </w:r>
    </w:p>
    <w:p w14:paraId="08FF6489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</w:p>
    <w:p w14:paraId="48C08E59" w14:textId="77777777" w:rsidR="00AB030D" w:rsidRPr="007E0688" w:rsidRDefault="00AB030D" w:rsidP="00AB030D">
      <w:pPr>
        <w:widowControl/>
        <w:ind w:right="960"/>
        <w:jc w:val="center"/>
        <w:rPr>
          <w:rFonts w:ascii="BIZ UDゴシック" w:eastAsia="BIZ UDゴシック" w:hAnsi="BIZ UDゴシック"/>
          <w:sz w:val="24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　　　　　　　　　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申請者　住所</w:t>
      </w:r>
    </w:p>
    <w:p w14:paraId="1E21B71D" w14:textId="77777777" w:rsidR="00AB030D" w:rsidRPr="007E0688" w:rsidRDefault="00AB030D" w:rsidP="00AB030D">
      <w:pPr>
        <w:widowControl/>
        <w:ind w:firstLineChars="2000" w:firstLine="4800"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氏名</w:t>
      </w:r>
      <w:r w:rsidRPr="007E0688">
        <w:rPr>
          <w:rFonts w:ascii="BIZ UDゴシック" w:eastAsia="BIZ UDゴシック" w:hAnsi="BIZ UDゴシック"/>
          <w:sz w:val="24"/>
          <w:szCs w:val="28"/>
        </w:rPr>
        <w:t xml:space="preserve">(法人にあっては名称及び代表者の氏名)　</w:t>
      </w:r>
    </w:p>
    <w:p w14:paraId="0E7A91A7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F327D67" w14:textId="77777777" w:rsidR="00AB030D" w:rsidRPr="007E0688" w:rsidRDefault="00AB030D" w:rsidP="00AB030D">
      <w:pPr>
        <w:widowControl/>
        <w:jc w:val="center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年度こども場所推進事業費補助金（立上げ支援）交付申請書</w:t>
      </w:r>
    </w:p>
    <w:p w14:paraId="1F0181B5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7D9B374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5C6338C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年度において、こども場所推進事業費補助金（立上げ支援）　　　円を交付されるよう、長崎県補助金等交付規則</w:t>
      </w:r>
      <w:r w:rsidRPr="007E0688">
        <w:rPr>
          <w:rFonts w:ascii="BIZ UDゴシック" w:eastAsia="BIZ UDゴシック" w:hAnsi="BIZ UDゴシック"/>
          <w:sz w:val="24"/>
          <w:szCs w:val="28"/>
        </w:rPr>
        <w:t>(昭和40年長崎県規則第16号)第4条の規定により、次の関係書類を添えて申請します。</w:t>
      </w:r>
    </w:p>
    <w:p w14:paraId="6FB4437E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18E3D78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関係書類</w:t>
      </w:r>
    </w:p>
    <w:p w14:paraId="78D918CE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　</w:t>
      </w:r>
      <w:r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1　事業計画書</w:t>
      </w:r>
    </w:p>
    <w:p w14:paraId="3B998C8D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　</w:t>
      </w:r>
      <w:r w:rsidRPr="007E0688">
        <w:rPr>
          <w:rFonts w:ascii="BIZ UDゴシック" w:eastAsia="BIZ UDゴシック" w:hAnsi="BIZ UDゴシック"/>
          <w:sz w:val="24"/>
          <w:szCs w:val="28"/>
        </w:rPr>
        <w:t>2　収支予算書</w:t>
      </w:r>
    </w:p>
    <w:p w14:paraId="0CB1BE7D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7E0688">
        <w:rPr>
          <w:rFonts w:ascii="BIZ UDゴシック" w:eastAsia="BIZ UDゴシック" w:hAnsi="BIZ UDゴシック"/>
          <w:sz w:val="24"/>
          <w:szCs w:val="28"/>
        </w:rPr>
        <w:t>3　その他</w:t>
      </w:r>
    </w:p>
    <w:p w14:paraId="19E57CE8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3F58C4D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4E142C68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6F861BA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1CA1581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発行責任者及び担当者</w:t>
      </w:r>
    </w:p>
    <w:p w14:paraId="30A7D64C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発行責任者　○○　○○</w:t>
      </w:r>
      <w:r w:rsidRPr="007E0688">
        <w:rPr>
          <w:rFonts w:ascii="BIZ UDゴシック" w:eastAsia="BIZ UDゴシック" w:hAnsi="BIZ UDゴシック"/>
          <w:sz w:val="24"/>
          <w:szCs w:val="28"/>
        </w:rPr>
        <w:t>(連絡先○○○―○○○―○○○○)</w:t>
      </w:r>
    </w:p>
    <w:p w14:paraId="31D4F2AF" w14:textId="77777777" w:rsidR="00AB030D" w:rsidRPr="007E0688" w:rsidRDefault="00AB030D" w:rsidP="00AB030D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bookmarkStart w:id="0" w:name="_Hlk206699001"/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発行担当者　△△　△△</w:t>
      </w:r>
      <w:r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(連絡先○○○―○○○―○○○○)</w:t>
      </w:r>
      <w:bookmarkEnd w:id="0"/>
    </w:p>
    <w:p w14:paraId="516EEB94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27507BF6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55B0551F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68BE6E69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6C9E9E6A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1C303468" w14:textId="77777777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7AE0CB4A" w14:textId="77777777" w:rsidR="00795578" w:rsidRPr="00795578" w:rsidRDefault="00795578"/>
    <w:sectPr w:rsidR="00795578" w:rsidRPr="00795578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3D2" w14:textId="77777777" w:rsidR="00D40A8F" w:rsidRDefault="00D40A8F" w:rsidP="002F0E71">
      <w:r>
        <w:separator/>
      </w:r>
    </w:p>
  </w:endnote>
  <w:endnote w:type="continuationSeparator" w:id="0">
    <w:p w14:paraId="07EC6ACE" w14:textId="77777777" w:rsidR="00D40A8F" w:rsidRDefault="00D40A8F" w:rsidP="002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6E8" w14:textId="77777777" w:rsidR="00D40A8F" w:rsidRDefault="00D40A8F" w:rsidP="002F0E71">
      <w:r>
        <w:separator/>
      </w:r>
    </w:p>
  </w:footnote>
  <w:footnote w:type="continuationSeparator" w:id="0">
    <w:p w14:paraId="3D87750A" w14:textId="77777777" w:rsidR="00D40A8F" w:rsidRDefault="00D40A8F" w:rsidP="002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862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100990"/>
    <w:rsid w:val="001D1E42"/>
    <w:rsid w:val="00252D83"/>
    <w:rsid w:val="002A6AD2"/>
    <w:rsid w:val="002F0E71"/>
    <w:rsid w:val="00453904"/>
    <w:rsid w:val="005941E7"/>
    <w:rsid w:val="006F1C84"/>
    <w:rsid w:val="006F2FEB"/>
    <w:rsid w:val="00721A89"/>
    <w:rsid w:val="00731EF8"/>
    <w:rsid w:val="00766C48"/>
    <w:rsid w:val="00795578"/>
    <w:rsid w:val="00814471"/>
    <w:rsid w:val="00854F2E"/>
    <w:rsid w:val="00872979"/>
    <w:rsid w:val="00894F28"/>
    <w:rsid w:val="008C2678"/>
    <w:rsid w:val="008E0882"/>
    <w:rsid w:val="00A624BA"/>
    <w:rsid w:val="00A75DA6"/>
    <w:rsid w:val="00AB030D"/>
    <w:rsid w:val="00B23669"/>
    <w:rsid w:val="00B72B22"/>
    <w:rsid w:val="00BA249A"/>
    <w:rsid w:val="00D40A8F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71"/>
  </w:style>
  <w:style w:type="paragraph" w:styleId="a7">
    <w:name w:val="footer"/>
    <w:basedOn w:val="a"/>
    <w:link w:val="a8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71"/>
  </w:style>
  <w:style w:type="paragraph" w:styleId="a9">
    <w:name w:val="Revision"/>
    <w:hidden/>
    <w:uiPriority w:val="99"/>
    <w:semiHidden/>
    <w:rsid w:val="002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13</cp:revision>
  <dcterms:created xsi:type="dcterms:W3CDTF">2025-08-12T02:55:00Z</dcterms:created>
  <dcterms:modified xsi:type="dcterms:W3CDTF">2025-08-21T12:16:00Z</dcterms:modified>
</cp:coreProperties>
</file>